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0B60" w14:textId="77777777" w:rsidR="00865CE3" w:rsidRDefault="00865CE3" w:rsidP="00865CE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14:paraId="15B2332D" w14:textId="77777777" w:rsidR="00865CE3" w:rsidRPr="00591627" w:rsidRDefault="00865CE3" w:rsidP="00865CE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7061FBE5" w14:textId="77777777" w:rsidR="00865CE3" w:rsidRPr="00682520" w:rsidRDefault="00865CE3" w:rsidP="00865CE3">
      <w:pPr>
        <w:jc w:val="both"/>
        <w:rPr>
          <w:rFonts w:ascii="Arial" w:hAnsi="Arial" w:cs="Arial"/>
        </w:rPr>
      </w:pPr>
    </w:p>
    <w:p w14:paraId="7A096305" w14:textId="77777777"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06ª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5528A722" w14:textId="77777777"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13A0A7FC" w14:textId="77777777"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22 DE ABRIL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15591FDA" w14:textId="77777777"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1727B59B" w14:textId="77777777" w:rsidR="00865CE3" w:rsidRPr="00682520" w:rsidRDefault="00865CE3" w:rsidP="00865CE3">
      <w:pPr>
        <w:jc w:val="both"/>
        <w:rPr>
          <w:rFonts w:ascii="Arial" w:hAnsi="Arial" w:cs="Arial"/>
        </w:rPr>
      </w:pPr>
    </w:p>
    <w:p w14:paraId="696EB2C1" w14:textId="77777777" w:rsidR="00865CE3" w:rsidRPr="00FB0F1A" w:rsidRDefault="00865CE3" w:rsidP="00865CE3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6CC7FD6" w14:textId="77777777" w:rsidR="00865CE3" w:rsidRPr="00FB0F1A" w:rsidRDefault="00865CE3" w:rsidP="00865CE3">
      <w:pPr>
        <w:jc w:val="both"/>
        <w:rPr>
          <w:rFonts w:ascii="Arial" w:hAnsi="Arial" w:cs="Arial"/>
          <w:sz w:val="23"/>
          <w:szCs w:val="23"/>
        </w:rPr>
      </w:pPr>
    </w:p>
    <w:p w14:paraId="7E5119E4" w14:textId="77777777" w:rsidR="00865CE3" w:rsidRPr="00543762" w:rsidRDefault="00865CE3" w:rsidP="00865CE3">
      <w:pPr>
        <w:jc w:val="both"/>
        <w:rPr>
          <w:rFonts w:ascii="Arial" w:hAnsi="Arial" w:cs="Arial"/>
          <w:bCs/>
        </w:rPr>
      </w:pPr>
      <w:r w:rsidRPr="00543762">
        <w:rPr>
          <w:rFonts w:ascii="Arial" w:hAnsi="Arial" w:cs="Arial"/>
        </w:rPr>
        <w:t>INVOCAÇÃO A DEUS – GELSO POLAQUINI</w:t>
      </w:r>
    </w:p>
    <w:p w14:paraId="085B4847" w14:textId="77777777" w:rsidR="00865CE3" w:rsidRPr="00FB0F1A" w:rsidRDefault="00865CE3" w:rsidP="00865CE3">
      <w:pPr>
        <w:jc w:val="both"/>
        <w:rPr>
          <w:rFonts w:ascii="Arial" w:hAnsi="Arial" w:cs="Arial"/>
          <w:b/>
          <w:sz w:val="23"/>
          <w:szCs w:val="23"/>
        </w:rPr>
      </w:pPr>
    </w:p>
    <w:p w14:paraId="30F0766E" w14:textId="77777777" w:rsidR="00865CE3" w:rsidRPr="00FB0F1A" w:rsidRDefault="00865CE3" w:rsidP="00865CE3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13FC1B00" w14:textId="77777777" w:rsidR="00865CE3" w:rsidRPr="00FB0F1A" w:rsidRDefault="00865CE3" w:rsidP="00865CE3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49A49BF3" w14:textId="77777777" w:rsidR="00865CE3" w:rsidRDefault="00865CE3" w:rsidP="00865CE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4AFFA805" w14:textId="77777777" w:rsidR="00865CE3" w:rsidRPr="00FB0F1A" w:rsidRDefault="00865CE3" w:rsidP="00865CE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65CE3" w:rsidRPr="00092436" w14:paraId="703B9CEC" w14:textId="77777777" w:rsidTr="00D14073">
        <w:tc>
          <w:tcPr>
            <w:tcW w:w="10762" w:type="dxa"/>
          </w:tcPr>
          <w:p w14:paraId="4CDDB37D" w14:textId="77777777" w:rsidR="00865CE3" w:rsidRPr="00092436" w:rsidRDefault="00846B8E" w:rsidP="00846B8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865CE3"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="00865CE3"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="00865CE3"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41, 42, 43 SUBTITUTIVO, 44 E 45</w:t>
            </w:r>
            <w:r w:rsidR="00865CE3"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026441" w:rsidRPr="00846B8E" w14:paraId="2B373437" w14:textId="77777777" w:rsidTr="00D14073">
        <w:tc>
          <w:tcPr>
            <w:tcW w:w="10762" w:type="dxa"/>
          </w:tcPr>
          <w:p w14:paraId="39FFF3C2" w14:textId="77777777" w:rsidR="00026441" w:rsidRPr="00846B8E" w:rsidRDefault="00026441" w:rsidP="00026441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41/2024 - </w:t>
            </w:r>
            <w:r w:rsidR="0047603F"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ABRIR CRÉDITO SUPLEMENTAR NO VALOR DE R$ 20.000,00 (VINTE MIL REAIS), INCLUI NA LOA.</w:t>
            </w:r>
          </w:p>
        </w:tc>
      </w:tr>
      <w:tr w:rsidR="00026441" w:rsidRPr="00846B8E" w14:paraId="0ECA9B2A" w14:textId="77777777" w:rsidTr="00D14073">
        <w:tc>
          <w:tcPr>
            <w:tcW w:w="10762" w:type="dxa"/>
          </w:tcPr>
          <w:p w14:paraId="7FDAFA8B" w14:textId="77777777" w:rsidR="00026441" w:rsidRPr="00846B8E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42/2024 -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EFETUAR CONTRATAÇÃO TEMPORÁRIA POR EXCEPCIONAL INTERESSE PÚBLICO.</w:t>
            </w:r>
          </w:p>
        </w:tc>
      </w:tr>
      <w:tr w:rsidR="00026441" w:rsidRPr="00846B8E" w14:paraId="1837C321" w14:textId="77777777" w:rsidTr="00D14073">
        <w:tc>
          <w:tcPr>
            <w:tcW w:w="10762" w:type="dxa"/>
          </w:tcPr>
          <w:p w14:paraId="0DAF46B2" w14:textId="77777777" w:rsidR="00026441" w:rsidRPr="00846B8E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43/2024 SUBSTITUTIVO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A CONCEDER SUBVENÇÃO SOCIAL PARA A ASSOCIAÇÃO UNIVERSITÁRIA E CULTURAL DE CONSTANTINA - AUCC - PARA AUXILIAR O TRANSPORTE UNIVERSITÁRIO NO ANO DE 2024.</w:t>
            </w:r>
          </w:p>
        </w:tc>
      </w:tr>
      <w:tr w:rsidR="00026441" w:rsidRPr="00846B8E" w14:paraId="3B432D36" w14:textId="77777777" w:rsidTr="00D14073">
        <w:tc>
          <w:tcPr>
            <w:tcW w:w="10762" w:type="dxa"/>
          </w:tcPr>
          <w:p w14:paraId="2E457FC3" w14:textId="77777777" w:rsidR="00026441" w:rsidRPr="00846B8E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44/2024 - </w:t>
            </w:r>
            <w:r w:rsidR="00846B8E"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FIRMAR TERMO DE FOMENTO PARA REPASSAR VALORES À APAE CONSTANTINA.</w:t>
            </w:r>
          </w:p>
        </w:tc>
      </w:tr>
      <w:tr w:rsidR="00026441" w:rsidRPr="00846B8E" w14:paraId="41F86AD9" w14:textId="77777777" w:rsidTr="00D14073">
        <w:tc>
          <w:tcPr>
            <w:tcW w:w="10762" w:type="dxa"/>
          </w:tcPr>
          <w:p w14:paraId="1B2A5480" w14:textId="77777777" w:rsidR="00026441" w:rsidRPr="00846B8E" w:rsidRDefault="0047603F" w:rsidP="00846B8E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45/2024 - </w:t>
            </w:r>
            <w:r w:rsidR="00846B8E" w:rsidRPr="00846B8E">
              <w:rPr>
                <w:rFonts w:ascii="Arial" w:hAnsi="Arial" w:cs="Arial"/>
                <w:color w:val="000000"/>
              </w:rPr>
              <w:t>AUTORIZA O PODER EXECUTIVO MUNICIPAL ABRIR CRÉDITO SUPLEMENTAR NO VALOR DE R$ 150.000,00 (CENTO E CINQUENTA MIL REAIS), INCLUI NA LOA.</w:t>
            </w:r>
          </w:p>
        </w:tc>
      </w:tr>
      <w:tr w:rsidR="00026441" w:rsidRPr="003148E4" w14:paraId="7C8D130D" w14:textId="77777777" w:rsidTr="00D14073">
        <w:tc>
          <w:tcPr>
            <w:tcW w:w="10762" w:type="dxa"/>
          </w:tcPr>
          <w:p w14:paraId="7227D115" w14:textId="77777777" w:rsidR="00026441" w:rsidRPr="003148E4" w:rsidRDefault="00026441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</w:p>
        </w:tc>
      </w:tr>
      <w:tr w:rsidR="009D5AB4" w:rsidRPr="003148E4" w14:paraId="4D9CADF5" w14:textId="77777777" w:rsidTr="00D14073">
        <w:tc>
          <w:tcPr>
            <w:tcW w:w="10762" w:type="dxa"/>
          </w:tcPr>
          <w:p w14:paraId="1E2D5EDB" w14:textId="3129EF33" w:rsidR="009D5AB4" w:rsidRPr="003148E4" w:rsidRDefault="009D5AB4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PROJETO DE LEI Nº. 046, DE 25 DE ABRIL DE 2024. AUTORIZA O MUNICÍPIO DE CONSTANTINA A FIRMAR TERMO DE COOPERAÇÃO COM O SESC PARA REALIZAÇÃO DA “RÚSTICA COMEMORATIVA AOS 65 ANOS DE CONSTANTINA”.</w:t>
            </w:r>
          </w:p>
        </w:tc>
      </w:tr>
    </w:tbl>
    <w:p w14:paraId="4B20E6D0" w14:textId="77777777" w:rsidR="00865CE3" w:rsidRDefault="00865CE3" w:rsidP="00865CE3">
      <w:pPr>
        <w:rPr>
          <w:rFonts w:ascii="Arial" w:hAnsi="Arial" w:cs="Arial"/>
          <w:b/>
          <w:bCs/>
        </w:rPr>
      </w:pPr>
    </w:p>
    <w:p w14:paraId="4843949A" w14:textId="77777777" w:rsidR="00865CE3" w:rsidRDefault="00865CE3" w:rsidP="00865CE3">
      <w:pPr>
        <w:rPr>
          <w:rFonts w:ascii="Arial" w:hAnsi="Arial" w:cs="Arial"/>
          <w:b/>
          <w:bCs/>
        </w:rPr>
      </w:pPr>
    </w:p>
    <w:p w14:paraId="63A8A605" w14:textId="77777777" w:rsidR="00865CE3" w:rsidRPr="00FB0F1A" w:rsidRDefault="00865CE3" w:rsidP="00865CE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57F5F1FF" w14:textId="77777777" w:rsidR="00865CE3" w:rsidRPr="00FB0F1A" w:rsidRDefault="00865CE3" w:rsidP="00865CE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B0C4F" w:rsidRPr="00682520" w14:paraId="023B8CB2" w14:textId="77777777" w:rsidTr="00AE166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7DC" w14:textId="77777777" w:rsidR="008B0C4F" w:rsidRPr="00591AEA" w:rsidRDefault="008B0C4F" w:rsidP="008B0C4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865CE3" w:rsidRPr="00682520" w14:paraId="7BFF1FC6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DDD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865CE3" w:rsidRPr="00682520" w14:paraId="25F93557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3A2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865CE3" w:rsidRPr="00682520" w14:paraId="216DAD53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9E1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865CE3" w:rsidRPr="00682520" w14:paraId="7A14D53C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1CD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865CE3" w:rsidRPr="00682520" w14:paraId="59EA90E2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EBE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865CE3" w:rsidRPr="00682520" w14:paraId="239CEE62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158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865CE3" w:rsidRPr="00682520" w14:paraId="6BEBE00B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F08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</w:tbl>
    <w:p w14:paraId="52FEF38A" w14:textId="77777777" w:rsidR="00865CE3" w:rsidRDefault="00865CE3" w:rsidP="00865CE3">
      <w:pPr>
        <w:rPr>
          <w:rFonts w:ascii="Arial" w:hAnsi="Arial" w:cs="Arial"/>
          <w:b/>
          <w:bCs/>
        </w:rPr>
      </w:pPr>
    </w:p>
    <w:p w14:paraId="19D1E48E" w14:textId="77777777" w:rsidR="00865CE3" w:rsidRDefault="00865CE3" w:rsidP="00865CE3">
      <w:pPr>
        <w:pStyle w:val="Ttulo1"/>
        <w:rPr>
          <w:rFonts w:ascii="Arial" w:hAnsi="Arial" w:cs="Arial"/>
        </w:rPr>
      </w:pPr>
    </w:p>
    <w:p w14:paraId="2439D2E3" w14:textId="77777777" w:rsidR="00865CE3" w:rsidRDefault="00865CE3" w:rsidP="00865CE3">
      <w:pPr>
        <w:pStyle w:val="Ttulo1"/>
        <w:rPr>
          <w:rFonts w:ascii="Arial" w:hAnsi="Arial" w:cs="Arial"/>
        </w:rPr>
      </w:pPr>
    </w:p>
    <w:p w14:paraId="595C03E3" w14:textId="77777777" w:rsidR="00865CE3" w:rsidRDefault="00865CE3" w:rsidP="00865CE3">
      <w:pPr>
        <w:pStyle w:val="Ttulo1"/>
        <w:rPr>
          <w:rFonts w:ascii="Arial" w:hAnsi="Arial" w:cs="Arial"/>
        </w:rPr>
      </w:pPr>
    </w:p>
    <w:p w14:paraId="3A0E08DC" w14:textId="77777777" w:rsidR="00865CE3" w:rsidRPr="006927B8" w:rsidRDefault="00865CE3" w:rsidP="00865CE3"/>
    <w:p w14:paraId="4776C141" w14:textId="77777777" w:rsidR="00865CE3" w:rsidRDefault="00865CE3" w:rsidP="00865CE3">
      <w:pPr>
        <w:pStyle w:val="Ttulo1"/>
        <w:rPr>
          <w:rFonts w:ascii="Arial" w:hAnsi="Arial" w:cs="Arial"/>
        </w:rPr>
      </w:pPr>
    </w:p>
    <w:p w14:paraId="31E0B295" w14:textId="77777777"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14:paraId="142FBB0C" w14:textId="77777777"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14:paraId="062788B0" w14:textId="77777777"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14:paraId="35B38CCC" w14:textId="77777777"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14:paraId="442D452D" w14:textId="77777777"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14:paraId="17C3ABBD" w14:textId="77777777" w:rsidR="00865CE3" w:rsidRPr="00FB0F1A" w:rsidRDefault="00865CE3" w:rsidP="00865CE3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48A023B6" w14:textId="77777777" w:rsidR="00865CE3" w:rsidRPr="00FB0F1A" w:rsidRDefault="00865CE3" w:rsidP="00865CE3">
      <w:pPr>
        <w:rPr>
          <w:sz w:val="22"/>
          <w:szCs w:val="22"/>
        </w:rPr>
      </w:pPr>
    </w:p>
    <w:p w14:paraId="4286E3D8" w14:textId="77777777" w:rsidR="00865CE3" w:rsidRDefault="00865CE3" w:rsidP="00865CE3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4BDFB06E" w14:textId="77777777" w:rsidR="00865CE3" w:rsidRPr="006B75C6" w:rsidRDefault="00865CE3" w:rsidP="00865C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46B8E" w:rsidRPr="00092436" w14:paraId="59F3B943" w14:textId="77777777" w:rsidTr="00AE1667">
        <w:tc>
          <w:tcPr>
            <w:tcW w:w="10762" w:type="dxa"/>
          </w:tcPr>
          <w:p w14:paraId="5F80596E" w14:textId="77777777" w:rsidR="00846B8E" w:rsidRPr="00092436" w:rsidRDefault="00846B8E" w:rsidP="00AE166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36/2024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 CONCEDER SUBVENÇÃO SOCIAL À SOCIEDADE RECREATIVA COMERCIAL E CULTURAL DE CONSTANTINA.</w:t>
            </w:r>
          </w:p>
        </w:tc>
      </w:tr>
      <w:tr w:rsidR="00846B8E" w:rsidRPr="00092436" w14:paraId="6E47D5BA" w14:textId="77777777" w:rsidTr="00846B8E">
        <w:tc>
          <w:tcPr>
            <w:tcW w:w="10762" w:type="dxa"/>
          </w:tcPr>
          <w:p w14:paraId="7617132E" w14:textId="77777777" w:rsidR="00846B8E" w:rsidRPr="00092436" w:rsidRDefault="00846B8E" w:rsidP="00AE1667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 xml:space="preserve">PROJETO DE LEI Nº. 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38/2024 -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 ALTERA A REDAÇÃO DO ARTIGO 2º DA LEI MUNICIPAL Nº 3.935, DE 15 DE JANEIRO DE 2021 QUE AUTORIZA O PODER EXECUTIVO MUNICIPAL A CELEBRAR CONVÊNIO COM A ASSOCIAÇÃO HOSPITALAR BENEFICENTE SANTO ANTÔNIO DE TENENTE PORTELA-RS.</w:t>
            </w:r>
          </w:p>
        </w:tc>
      </w:tr>
      <w:tr w:rsidR="00713EFC" w:rsidRPr="00846B8E" w14:paraId="11635919" w14:textId="77777777" w:rsidTr="00713EFC">
        <w:tc>
          <w:tcPr>
            <w:tcW w:w="10762" w:type="dxa"/>
          </w:tcPr>
          <w:p w14:paraId="54DF30E3" w14:textId="77777777"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41/2024 -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ABRIR CRÉDITO SUPLEMENTAR NO VALOR DE R$ 20.000,00 (VINTE MIL REAIS), INCLUI NA LOA.</w:t>
            </w:r>
          </w:p>
        </w:tc>
      </w:tr>
      <w:tr w:rsidR="00713EFC" w:rsidRPr="00846B8E" w14:paraId="476A2E5F" w14:textId="77777777" w:rsidTr="00713EFC">
        <w:tc>
          <w:tcPr>
            <w:tcW w:w="10762" w:type="dxa"/>
          </w:tcPr>
          <w:p w14:paraId="2B5DC563" w14:textId="77777777"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42/2024 -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EFETUAR CONTRATAÇÃO TEMPORÁRIA POR EXCEPCIONAL INTERESSE PÚBLICO.</w:t>
            </w:r>
          </w:p>
        </w:tc>
      </w:tr>
      <w:tr w:rsidR="00713EFC" w:rsidRPr="00846B8E" w14:paraId="4221C383" w14:textId="77777777" w:rsidTr="00713EFC">
        <w:tc>
          <w:tcPr>
            <w:tcW w:w="10762" w:type="dxa"/>
          </w:tcPr>
          <w:p w14:paraId="4F81D052" w14:textId="77777777"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43/2024 SUBSTITUTIVO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A CONCEDER SUBVENÇÃO SOCIAL PARA A ASSOCIAÇÃO UNIVERSITÁRIA E CULTURAL DE CONSTANTINA - AUCC - PARA AUXILIAR O TRANSPORTE UNIVERSITÁRIO NO ANO DE 2024.</w:t>
            </w:r>
          </w:p>
        </w:tc>
      </w:tr>
      <w:tr w:rsidR="00713EFC" w:rsidRPr="00846B8E" w14:paraId="2057241B" w14:textId="77777777" w:rsidTr="00713EFC">
        <w:tc>
          <w:tcPr>
            <w:tcW w:w="10762" w:type="dxa"/>
          </w:tcPr>
          <w:p w14:paraId="24565DBF" w14:textId="77777777"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44/2024 -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FIRMAR TERMO DE FOMENTO PARA REPASSAR VALORES À APAE CONSTANTINA.</w:t>
            </w:r>
          </w:p>
        </w:tc>
      </w:tr>
      <w:tr w:rsidR="00713EFC" w:rsidRPr="00846B8E" w14:paraId="06F0165F" w14:textId="77777777" w:rsidTr="00713EFC">
        <w:tc>
          <w:tcPr>
            <w:tcW w:w="10762" w:type="dxa"/>
          </w:tcPr>
          <w:p w14:paraId="4A10F0BB" w14:textId="77777777"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45/2024 - </w:t>
            </w:r>
            <w:r w:rsidRPr="00846B8E">
              <w:rPr>
                <w:rFonts w:ascii="Arial" w:hAnsi="Arial" w:cs="Arial"/>
                <w:color w:val="000000"/>
              </w:rPr>
              <w:t>AUTORIZA O PODER EXECUTIVO MUNICIPAL ABRIR CRÉDITO SUPLEMENTAR NO VALOR DE R$ 150.000,00 (CENTO E CINQUENTA MIL REAIS), INCLUI NA LOA.</w:t>
            </w:r>
          </w:p>
        </w:tc>
      </w:tr>
    </w:tbl>
    <w:p w14:paraId="4396E539" w14:textId="77777777" w:rsidR="00865CE3" w:rsidRPr="00DF3161" w:rsidRDefault="00865CE3" w:rsidP="00865CE3"/>
    <w:p w14:paraId="0EE483B7" w14:textId="77777777" w:rsidR="00865CE3" w:rsidRPr="00FB0F1A" w:rsidRDefault="00865CE3" w:rsidP="00865CE3">
      <w:pPr>
        <w:rPr>
          <w:sz w:val="20"/>
          <w:szCs w:val="20"/>
        </w:rPr>
      </w:pPr>
    </w:p>
    <w:p w14:paraId="6F9DCC4F" w14:textId="77777777" w:rsidR="00865CE3" w:rsidRPr="00591AEA" w:rsidRDefault="00865CE3" w:rsidP="00865CE3">
      <w:pPr>
        <w:rPr>
          <w:rFonts w:ascii="Arial" w:hAnsi="Arial" w:cs="Arial"/>
          <w:b/>
          <w:bCs/>
          <w:sz w:val="22"/>
          <w:szCs w:val="22"/>
        </w:rPr>
      </w:pPr>
      <w:r w:rsidRPr="00591AEA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14:paraId="13B3E1D2" w14:textId="77777777" w:rsidR="00865CE3" w:rsidRDefault="00865CE3" w:rsidP="00865CE3">
      <w:pPr>
        <w:rPr>
          <w:rFonts w:ascii="Arial" w:hAnsi="Arial" w:cs="Arial"/>
          <w:bCs/>
          <w:sz w:val="22"/>
          <w:szCs w:val="22"/>
        </w:rPr>
      </w:pPr>
      <w:r w:rsidRPr="00591AEA">
        <w:rPr>
          <w:rFonts w:ascii="Arial" w:hAnsi="Arial" w:cs="Arial"/>
          <w:bCs/>
          <w:sz w:val="22"/>
          <w:szCs w:val="22"/>
        </w:rPr>
        <w:t>Neste espaço o vereador poderá falar sobre vários assuntos livremente</w:t>
      </w:r>
    </w:p>
    <w:p w14:paraId="76EAF726" w14:textId="77777777" w:rsidR="001D6221" w:rsidRPr="00591AEA" w:rsidRDefault="001D6221" w:rsidP="00865CE3">
      <w:pPr>
        <w:rPr>
          <w:rFonts w:ascii="Arial" w:hAnsi="Arial" w:cs="Arial"/>
          <w:bCs/>
          <w:sz w:val="22"/>
          <w:szCs w:val="22"/>
        </w:rPr>
      </w:pPr>
    </w:p>
    <w:p w14:paraId="2F18600C" w14:textId="77777777" w:rsidR="00865CE3" w:rsidRPr="00682520" w:rsidRDefault="00865CE3" w:rsidP="00865CE3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B0C4F" w:rsidRPr="00AE63C8" w14:paraId="316ACE1A" w14:textId="77777777" w:rsidTr="00AE166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DEC" w14:textId="77777777" w:rsidR="008B0C4F" w:rsidRPr="00591AEA" w:rsidRDefault="008B0C4F" w:rsidP="008B0C4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865CE3" w:rsidRPr="00AE63C8" w14:paraId="444830E6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D57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865CE3" w:rsidRPr="00AE63C8" w14:paraId="3B97F889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FC8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865CE3" w:rsidRPr="00AE63C8" w14:paraId="6B6B1180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12E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865CE3" w:rsidRPr="00AE63C8" w14:paraId="4E55599F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C02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865CE3" w:rsidRPr="00AE63C8" w14:paraId="525E50D1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8A3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865CE3" w:rsidRPr="00AE63C8" w14:paraId="0749EDA5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655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865CE3" w:rsidRPr="00AE63C8" w14:paraId="24FEB305" w14:textId="77777777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059" w14:textId="77777777"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</w:tbl>
    <w:p w14:paraId="5A2694BE" w14:textId="77777777" w:rsidR="00865CE3" w:rsidRPr="00682520" w:rsidRDefault="00865CE3" w:rsidP="00865CE3">
      <w:pPr>
        <w:rPr>
          <w:rFonts w:ascii="Arial" w:hAnsi="Arial" w:cs="Arial"/>
          <w:b/>
          <w:bCs/>
        </w:rPr>
      </w:pPr>
    </w:p>
    <w:p w14:paraId="15251345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4A60F42A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0483CEA5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4F9B4C2F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13C6826A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4185E018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47F2CC6A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4898D43A" w14:textId="77777777"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14:paraId="2A12871E" w14:textId="77777777" w:rsidR="00865CE3" w:rsidRPr="00FD4617" w:rsidRDefault="00865CE3" w:rsidP="00865CE3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23D65FC5" w14:textId="77777777" w:rsidR="00865CE3" w:rsidRDefault="00865CE3" w:rsidP="00865CE3"/>
    <w:p w14:paraId="7224C22F" w14:textId="77777777" w:rsidR="00865CE3" w:rsidRDefault="00865CE3" w:rsidP="00865CE3"/>
    <w:p w14:paraId="073A7911" w14:textId="77777777" w:rsidR="00865CE3" w:rsidRDefault="00865CE3" w:rsidP="00865CE3"/>
    <w:p w14:paraId="69433B8B" w14:textId="77777777" w:rsidR="00000000" w:rsidRDefault="00000000"/>
    <w:sectPr w:rsidR="007546D1" w:rsidSect="00A2643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E3"/>
    <w:rsid w:val="00026441"/>
    <w:rsid w:val="000A6794"/>
    <w:rsid w:val="001D6221"/>
    <w:rsid w:val="00320EDD"/>
    <w:rsid w:val="004319CF"/>
    <w:rsid w:val="0047603F"/>
    <w:rsid w:val="00543762"/>
    <w:rsid w:val="00713EFC"/>
    <w:rsid w:val="00846B8E"/>
    <w:rsid w:val="00865CE3"/>
    <w:rsid w:val="008B0C4F"/>
    <w:rsid w:val="009D5AB4"/>
    <w:rsid w:val="00A26439"/>
    <w:rsid w:val="00B15169"/>
    <w:rsid w:val="00E8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8D84"/>
  <w15:chartTrackingRefBased/>
  <w15:docId w15:val="{1B21B408-7512-428D-B446-679A28AE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5CE3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65CE3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5C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65CE3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865CE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865CE3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86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76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Camara de Vereadores</cp:lastModifiedBy>
  <cp:revision>7</cp:revision>
  <cp:lastPrinted>2024-04-22T17:15:00Z</cp:lastPrinted>
  <dcterms:created xsi:type="dcterms:W3CDTF">2024-04-16T13:38:00Z</dcterms:created>
  <dcterms:modified xsi:type="dcterms:W3CDTF">2024-05-02T19:44:00Z</dcterms:modified>
</cp:coreProperties>
</file>